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C015885" w14:textId="77777777" w:rsidR="00ED5153" w:rsidRDefault="00ED5153" w:rsidP="00ED5153"/>
    <w:p w14:paraId="243C2AC9" w14:textId="3E2A7599" w:rsidR="001D48D0" w:rsidRPr="000E4B36" w:rsidRDefault="001D48D0" w:rsidP="000E4B36">
      <w:pPr>
        <w:ind w:left="851" w:right="1365"/>
        <w:rPr>
          <w:rFonts w:ascii="Times New Roman" w:eastAsia="Times New Roman" w:hAnsi="Times New Roman" w:cs="Times New Roman"/>
          <w:sz w:val="32"/>
          <w:szCs w:val="32"/>
        </w:rPr>
      </w:pPr>
      <w:r w:rsidRPr="000E4B36">
        <w:rPr>
          <w:rFonts w:ascii="Roboto" w:eastAsia="Times New Roman" w:hAnsi="Roboto" w:cs="Times New Roman"/>
          <w:b/>
          <w:bCs/>
          <w:i/>
          <w:iCs/>
          <w:color w:val="28404A"/>
          <w:sz w:val="32"/>
          <w:szCs w:val="32"/>
        </w:rPr>
        <w:t>Do not let what you cannot do interfere with what you can do." - </w:t>
      </w:r>
      <w:r w:rsidRPr="000E4B36">
        <w:rPr>
          <w:rFonts w:ascii="Roboto" w:eastAsia="Times New Roman" w:hAnsi="Roboto" w:cs="Times New Roman"/>
          <w:b/>
          <w:bCs/>
          <w:color w:val="28404A"/>
          <w:sz w:val="32"/>
          <w:szCs w:val="32"/>
        </w:rPr>
        <w:t>John Wooden</w:t>
      </w:r>
      <w:r w:rsidR="000E4B36">
        <w:rPr>
          <w:rFonts w:ascii="Times New Roman" w:eastAsia="Times New Roman" w:hAnsi="Times New Roman" w:cs="Times New Roman"/>
          <w:sz w:val="32"/>
          <w:szCs w:val="32"/>
        </w:rPr>
        <w:t xml:space="preserve">. </w:t>
      </w:r>
      <w:bookmarkStart w:id="0" w:name="_GoBack"/>
      <w:bookmarkEnd w:id="0"/>
      <w:r w:rsidRPr="000E4B36">
        <w:rPr>
          <w:rFonts w:ascii="Helvetica Neue" w:eastAsia="Times New Roman" w:hAnsi="Helvetica Neue" w:cs="Times New Roman"/>
          <w:i/>
          <w:color w:val="1F1F1F"/>
          <w:sz w:val="32"/>
          <w:szCs w:val="32"/>
          <w:shd w:val="clear" w:color="auto" w:fill="FFFFFF"/>
        </w:rPr>
        <w:t>Photo credit: Dave Ellis</w:t>
      </w:r>
    </w:p>
    <w:p w14:paraId="334219E4" w14:textId="77777777" w:rsidR="001D48D0" w:rsidRPr="000E4B36" w:rsidRDefault="001D48D0" w:rsidP="001D48D0">
      <w:pPr>
        <w:ind w:left="851" w:right="1365"/>
        <w:rPr>
          <w:b/>
          <w:sz w:val="32"/>
          <w:szCs w:val="32"/>
        </w:rPr>
      </w:pPr>
    </w:p>
    <w:p w14:paraId="09E81480" w14:textId="3C9E68AE" w:rsidR="001D48D0" w:rsidRPr="000E4B36" w:rsidRDefault="001D48D0" w:rsidP="001D48D0">
      <w:pPr>
        <w:ind w:left="851" w:right="1365"/>
        <w:rPr>
          <w:sz w:val="32"/>
          <w:szCs w:val="32"/>
        </w:rPr>
      </w:pPr>
      <w:r w:rsidRPr="000E4B36">
        <w:rPr>
          <w:sz w:val="32"/>
          <w:szCs w:val="32"/>
        </w:rPr>
        <w:t>We can’t change the world, but we can offer a small, non-stressed space for learners who enjoy processes, clear instructions and thrive in a small group of only 4 learners. Sample lessons include: Learning to tell the time, making virtual cocktails, drawing dictation and discovering the Fibonacci Series.</w:t>
      </w:r>
    </w:p>
    <w:p w14:paraId="1661F280" w14:textId="77777777" w:rsidR="001D48D0" w:rsidRPr="000E4B36" w:rsidRDefault="001D48D0" w:rsidP="001D48D0">
      <w:pPr>
        <w:ind w:left="851" w:right="1365"/>
        <w:rPr>
          <w:b/>
          <w:sz w:val="32"/>
          <w:szCs w:val="32"/>
        </w:rPr>
      </w:pPr>
    </w:p>
    <w:p w14:paraId="28AB7972" w14:textId="009478DD" w:rsidR="00ED5153" w:rsidRPr="000E4B36" w:rsidRDefault="00ED5153" w:rsidP="001D48D0">
      <w:pPr>
        <w:ind w:left="851" w:right="1365"/>
        <w:rPr>
          <w:b/>
          <w:sz w:val="32"/>
          <w:szCs w:val="32"/>
        </w:rPr>
      </w:pPr>
      <w:r w:rsidRPr="000E4B36">
        <w:rPr>
          <w:b/>
          <w:sz w:val="32"/>
          <w:szCs w:val="32"/>
        </w:rPr>
        <w:t>Methodology</w:t>
      </w:r>
    </w:p>
    <w:p w14:paraId="555EC109" w14:textId="77777777" w:rsidR="00ED5153" w:rsidRPr="000E4B36" w:rsidRDefault="00ED5153" w:rsidP="001D48D0">
      <w:pPr>
        <w:ind w:left="851" w:right="1365"/>
        <w:rPr>
          <w:sz w:val="32"/>
          <w:szCs w:val="32"/>
        </w:rPr>
      </w:pPr>
      <w:r w:rsidRPr="000E4B36">
        <w:rPr>
          <w:noProof/>
          <w:sz w:val="32"/>
          <w:szCs w:val="32"/>
        </w:rPr>
        <w:drawing>
          <wp:inline distT="0" distB="0" distL="0" distR="0" wp14:anchorId="15F76757" wp14:editId="4F442B27">
            <wp:extent cx="4251581" cy="2834230"/>
            <wp:effectExtent l="0" t="0" r="0" b="1079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jess-zoerb-3 children in a team.unsplash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2746" cy="2841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06012" w14:textId="4774D9E5" w:rsidR="00ED5153" w:rsidRPr="000E4B36" w:rsidRDefault="001D48D0" w:rsidP="001D48D0">
      <w:pPr>
        <w:ind w:left="851" w:right="1365"/>
        <w:rPr>
          <w:sz w:val="32"/>
          <w:szCs w:val="32"/>
        </w:rPr>
      </w:pPr>
      <w:r w:rsidRPr="000E4B36">
        <w:rPr>
          <w:rFonts w:ascii="Helvetica Neue" w:eastAsia="Times New Roman" w:hAnsi="Helvetica Neue" w:cs="Times New Roman"/>
          <w:i/>
          <w:color w:val="1F1F1F"/>
          <w:sz w:val="32"/>
          <w:szCs w:val="32"/>
          <w:shd w:val="clear" w:color="auto" w:fill="FFFFFF"/>
        </w:rPr>
        <w:t>Hip Hop, Hip Hop!</w:t>
      </w:r>
      <w:r w:rsidR="00ED5153" w:rsidRPr="000E4B36">
        <w:rPr>
          <w:rFonts w:ascii="Helvetica Neue" w:eastAsia="Times New Roman" w:hAnsi="Helvetica Neue" w:cs="Times New Roman"/>
          <w:i/>
          <w:color w:val="1F1F1F"/>
          <w:sz w:val="32"/>
          <w:szCs w:val="32"/>
          <w:shd w:val="clear" w:color="auto" w:fill="FFFFFF"/>
        </w:rPr>
        <w:t xml:space="preserve">: </w:t>
      </w:r>
      <w:r w:rsidRPr="000E4B36">
        <w:rPr>
          <w:rFonts w:ascii="Helvetica Neue" w:eastAsia="Times New Roman" w:hAnsi="Helvetica Neue" w:cs="Times New Roman"/>
          <w:i/>
          <w:color w:val="1F1F1F"/>
          <w:sz w:val="32"/>
          <w:szCs w:val="32"/>
          <w:shd w:val="clear" w:color="auto" w:fill="FFFFFF"/>
        </w:rPr>
        <w:t>Photo</w:t>
      </w:r>
      <w:r w:rsidR="00ED5153" w:rsidRPr="000E4B36">
        <w:rPr>
          <w:rFonts w:ascii="Helvetica Neue" w:eastAsia="Times New Roman" w:hAnsi="Helvetica Neue" w:cs="Times New Roman"/>
          <w:i/>
          <w:color w:val="1F1F1F"/>
          <w:sz w:val="32"/>
          <w:szCs w:val="32"/>
          <w:shd w:val="clear" w:color="auto" w:fill="FFFFFF"/>
        </w:rPr>
        <w:t>: Jess Zoerb</w:t>
      </w:r>
    </w:p>
    <w:p w14:paraId="0812584D" w14:textId="77777777" w:rsidR="00ED5153" w:rsidRPr="000E4B36" w:rsidRDefault="00ED5153" w:rsidP="001D48D0">
      <w:pPr>
        <w:ind w:left="851" w:right="1365"/>
        <w:rPr>
          <w:sz w:val="32"/>
          <w:szCs w:val="32"/>
        </w:rPr>
      </w:pPr>
    </w:p>
    <w:p w14:paraId="42D23992" w14:textId="77777777" w:rsidR="00ED5153" w:rsidRPr="000E4B36" w:rsidRDefault="00ED5153" w:rsidP="001D48D0">
      <w:pPr>
        <w:ind w:left="851" w:right="1365"/>
        <w:rPr>
          <w:sz w:val="32"/>
          <w:szCs w:val="32"/>
        </w:rPr>
      </w:pPr>
      <w:r w:rsidRPr="000E4B36">
        <w:rPr>
          <w:sz w:val="32"/>
          <w:szCs w:val="32"/>
        </w:rPr>
        <w:t>There are only four children in a group! Very small groups allow for lots of interaction with teachers and between learners. Learn quickly and thrive in confidence!</w:t>
      </w:r>
    </w:p>
    <w:p w14:paraId="1C45A650" w14:textId="77777777" w:rsidR="00B22BA0" w:rsidRDefault="00B22BA0" w:rsidP="00C10160"/>
    <w:p w14:paraId="0486CD65" w14:textId="77777777" w:rsidR="00EB0349" w:rsidRPr="00EB0349" w:rsidRDefault="00EB0349" w:rsidP="00C10160">
      <w:pPr>
        <w:rPr>
          <w:b/>
        </w:rPr>
      </w:pPr>
    </w:p>
    <w:sectPr w:rsidR="00EB0349" w:rsidRPr="00EB0349" w:rsidSect="001B46B0">
      <w:footerReference w:type="even" r:id="rId7"/>
      <w:footerReference w:type="default" r:id="rId8"/>
      <w:pgSz w:w="11900" w:h="16840"/>
      <w:pgMar w:top="1440" w:right="1440" w:bottom="1440" w:left="1440" w:header="708" w:footer="708" w:gutter="0"/>
      <w:cols w:space="708"/>
      <w:docGrid w:linePitch="40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44257C2" w14:textId="77777777" w:rsidR="00E973AE" w:rsidRDefault="00E973AE" w:rsidP="001D0BAB">
      <w:r>
        <w:separator/>
      </w:r>
    </w:p>
  </w:endnote>
  <w:endnote w:type="continuationSeparator" w:id="0">
    <w:p w14:paraId="41C07127" w14:textId="77777777" w:rsidR="00E973AE" w:rsidRDefault="00E973AE" w:rsidP="001D0B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4EA506" w14:textId="77777777" w:rsidR="001D0BAB" w:rsidRDefault="001D0BAB" w:rsidP="00387B4E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6C56208" w14:textId="77777777" w:rsidR="001D0BAB" w:rsidRDefault="001D0BAB" w:rsidP="001D0BAB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8D80D0" w14:textId="77777777" w:rsidR="001D0BAB" w:rsidRDefault="001D0BAB" w:rsidP="00387B4E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973AE">
      <w:rPr>
        <w:rStyle w:val="PageNumber"/>
        <w:noProof/>
      </w:rPr>
      <w:t>1</w:t>
    </w:r>
    <w:r>
      <w:rPr>
        <w:rStyle w:val="PageNumber"/>
      </w:rPr>
      <w:fldChar w:fldCharType="end"/>
    </w:r>
  </w:p>
  <w:p w14:paraId="24DDF85B" w14:textId="77777777" w:rsidR="001D0BAB" w:rsidRDefault="001D0BAB" w:rsidP="001D0BAB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0C1E6E3" w14:textId="77777777" w:rsidR="00E973AE" w:rsidRDefault="00E973AE" w:rsidP="001D0BAB">
      <w:r>
        <w:separator/>
      </w:r>
    </w:p>
  </w:footnote>
  <w:footnote w:type="continuationSeparator" w:id="0">
    <w:p w14:paraId="78278920" w14:textId="77777777" w:rsidR="00E973AE" w:rsidRDefault="00E973AE" w:rsidP="001D0BA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3394"/>
    <w:rsid w:val="00015D82"/>
    <w:rsid w:val="00017CD8"/>
    <w:rsid w:val="00064B3E"/>
    <w:rsid w:val="00094223"/>
    <w:rsid w:val="000A670A"/>
    <w:rsid w:val="000B10B9"/>
    <w:rsid w:val="000B4890"/>
    <w:rsid w:val="000B579F"/>
    <w:rsid w:val="000D29AF"/>
    <w:rsid w:val="000E4B36"/>
    <w:rsid w:val="000F3394"/>
    <w:rsid w:val="000F4371"/>
    <w:rsid w:val="00101C4A"/>
    <w:rsid w:val="00176A87"/>
    <w:rsid w:val="00180F5A"/>
    <w:rsid w:val="00183F27"/>
    <w:rsid w:val="001B46B0"/>
    <w:rsid w:val="001C2222"/>
    <w:rsid w:val="001D0BAB"/>
    <w:rsid w:val="001D48D0"/>
    <w:rsid w:val="001D6086"/>
    <w:rsid w:val="001E1402"/>
    <w:rsid w:val="001F482C"/>
    <w:rsid w:val="00203718"/>
    <w:rsid w:val="00270C0F"/>
    <w:rsid w:val="00275781"/>
    <w:rsid w:val="00276EC5"/>
    <w:rsid w:val="002830B5"/>
    <w:rsid w:val="002B0F14"/>
    <w:rsid w:val="002B30DF"/>
    <w:rsid w:val="002C6ACA"/>
    <w:rsid w:val="002E0F17"/>
    <w:rsid w:val="002F2032"/>
    <w:rsid w:val="003104B6"/>
    <w:rsid w:val="00315C17"/>
    <w:rsid w:val="00336196"/>
    <w:rsid w:val="003431D3"/>
    <w:rsid w:val="00354F71"/>
    <w:rsid w:val="00375EF9"/>
    <w:rsid w:val="003B5A1E"/>
    <w:rsid w:val="003C1604"/>
    <w:rsid w:val="003E3ECB"/>
    <w:rsid w:val="003F00A2"/>
    <w:rsid w:val="00430492"/>
    <w:rsid w:val="00431674"/>
    <w:rsid w:val="00476636"/>
    <w:rsid w:val="004772E9"/>
    <w:rsid w:val="0049536E"/>
    <w:rsid w:val="0050226D"/>
    <w:rsid w:val="00505441"/>
    <w:rsid w:val="00531715"/>
    <w:rsid w:val="00564367"/>
    <w:rsid w:val="00572C11"/>
    <w:rsid w:val="00584E50"/>
    <w:rsid w:val="00607A00"/>
    <w:rsid w:val="00610560"/>
    <w:rsid w:val="006427CE"/>
    <w:rsid w:val="006617EA"/>
    <w:rsid w:val="0066286A"/>
    <w:rsid w:val="00663C45"/>
    <w:rsid w:val="00664AB6"/>
    <w:rsid w:val="00675DED"/>
    <w:rsid w:val="00696F44"/>
    <w:rsid w:val="006F20DF"/>
    <w:rsid w:val="006F6670"/>
    <w:rsid w:val="0070141E"/>
    <w:rsid w:val="00711050"/>
    <w:rsid w:val="007239C6"/>
    <w:rsid w:val="007921B9"/>
    <w:rsid w:val="007E252F"/>
    <w:rsid w:val="007E4A99"/>
    <w:rsid w:val="007F455F"/>
    <w:rsid w:val="008157CE"/>
    <w:rsid w:val="0085770D"/>
    <w:rsid w:val="008635C3"/>
    <w:rsid w:val="008729D0"/>
    <w:rsid w:val="008A6AB8"/>
    <w:rsid w:val="008C3FA7"/>
    <w:rsid w:val="0090740E"/>
    <w:rsid w:val="009735A8"/>
    <w:rsid w:val="009866C5"/>
    <w:rsid w:val="009A1460"/>
    <w:rsid w:val="009E2783"/>
    <w:rsid w:val="00A2391E"/>
    <w:rsid w:val="00A42B4F"/>
    <w:rsid w:val="00A77769"/>
    <w:rsid w:val="00A83226"/>
    <w:rsid w:val="00AA25A5"/>
    <w:rsid w:val="00AB4CC5"/>
    <w:rsid w:val="00AC56CF"/>
    <w:rsid w:val="00AE16BB"/>
    <w:rsid w:val="00AF0535"/>
    <w:rsid w:val="00B166EC"/>
    <w:rsid w:val="00B22BA0"/>
    <w:rsid w:val="00B64085"/>
    <w:rsid w:val="00BB62AA"/>
    <w:rsid w:val="00BD190F"/>
    <w:rsid w:val="00BF7C18"/>
    <w:rsid w:val="00C10160"/>
    <w:rsid w:val="00C1529C"/>
    <w:rsid w:val="00C350BE"/>
    <w:rsid w:val="00C42972"/>
    <w:rsid w:val="00C439E2"/>
    <w:rsid w:val="00C54B41"/>
    <w:rsid w:val="00C56FAF"/>
    <w:rsid w:val="00CA66C7"/>
    <w:rsid w:val="00D12422"/>
    <w:rsid w:val="00D342AC"/>
    <w:rsid w:val="00D548BF"/>
    <w:rsid w:val="00D608CF"/>
    <w:rsid w:val="00D65AF8"/>
    <w:rsid w:val="00D70DAE"/>
    <w:rsid w:val="00D82F33"/>
    <w:rsid w:val="00D900E2"/>
    <w:rsid w:val="00DB550C"/>
    <w:rsid w:val="00DC1BFA"/>
    <w:rsid w:val="00DF2617"/>
    <w:rsid w:val="00E032DB"/>
    <w:rsid w:val="00E11B15"/>
    <w:rsid w:val="00E7409F"/>
    <w:rsid w:val="00E74797"/>
    <w:rsid w:val="00E77D8C"/>
    <w:rsid w:val="00E830E5"/>
    <w:rsid w:val="00E95328"/>
    <w:rsid w:val="00E973AE"/>
    <w:rsid w:val="00EB0349"/>
    <w:rsid w:val="00ED5153"/>
    <w:rsid w:val="00F17CBB"/>
    <w:rsid w:val="00F67524"/>
    <w:rsid w:val="00F86738"/>
    <w:rsid w:val="00F90DA8"/>
    <w:rsid w:val="00FA3C6E"/>
    <w:rsid w:val="00FB10D2"/>
    <w:rsid w:val="00FB248B"/>
    <w:rsid w:val="00FE2E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C71ADE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GB" w:eastAsia="zh-CN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0B579F"/>
    <w:pPr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07A00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Emphasis">
    <w:name w:val="Emphasis"/>
    <w:basedOn w:val="DefaultParagraphFont"/>
    <w:uiPriority w:val="20"/>
    <w:qFormat/>
    <w:rsid w:val="00607A00"/>
    <w:rPr>
      <w:i/>
      <w:iCs/>
    </w:rPr>
  </w:style>
  <w:style w:type="character" w:customStyle="1" w:styleId="apple-converted-space">
    <w:name w:val="apple-converted-space"/>
    <w:basedOn w:val="DefaultParagraphFont"/>
    <w:rsid w:val="00607A00"/>
  </w:style>
  <w:style w:type="paragraph" w:styleId="Footer">
    <w:name w:val="footer"/>
    <w:basedOn w:val="Normal"/>
    <w:link w:val="FooterChar"/>
    <w:uiPriority w:val="99"/>
    <w:unhideWhenUsed/>
    <w:rsid w:val="001D0BA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D0BAB"/>
  </w:style>
  <w:style w:type="character" w:styleId="PageNumber">
    <w:name w:val="page number"/>
    <w:basedOn w:val="DefaultParagraphFont"/>
    <w:uiPriority w:val="99"/>
    <w:semiHidden/>
    <w:unhideWhenUsed/>
    <w:rsid w:val="001D0BAB"/>
  </w:style>
  <w:style w:type="character" w:customStyle="1" w:styleId="Heading1Char">
    <w:name w:val="Heading 1 Char"/>
    <w:basedOn w:val="DefaultParagraphFont"/>
    <w:link w:val="Heading1"/>
    <w:uiPriority w:val="9"/>
    <w:rsid w:val="000B579F"/>
    <w:rPr>
      <w:rFonts w:ascii="Times New Roman" w:hAnsi="Times New Roman" w:cs="Times New Roman"/>
      <w:b/>
      <w:bCs/>
      <w:kern w:val="36"/>
      <w:sz w:val="48"/>
      <w:szCs w:val="48"/>
    </w:rPr>
  </w:style>
  <w:style w:type="character" w:customStyle="1" w:styleId="authorortitle">
    <w:name w:val="authorortitle"/>
    <w:basedOn w:val="DefaultParagraphFont"/>
    <w:rsid w:val="000B579F"/>
  </w:style>
  <w:style w:type="character" w:styleId="Hyperlink">
    <w:name w:val="Hyperlink"/>
    <w:basedOn w:val="DefaultParagraphFont"/>
    <w:uiPriority w:val="99"/>
    <w:unhideWhenUsed/>
    <w:rsid w:val="000B579F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E95328"/>
    <w:rPr>
      <w:b/>
      <w:bCs/>
    </w:rPr>
  </w:style>
  <w:style w:type="table" w:styleId="TableGrid">
    <w:name w:val="Table Grid"/>
    <w:basedOn w:val="TableNormal"/>
    <w:uiPriority w:val="39"/>
    <w:rsid w:val="00ED515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56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993266">
          <w:marLeft w:val="0"/>
          <w:marRight w:val="0"/>
          <w:marTop w:val="120"/>
          <w:marBottom w:val="12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290596433">
          <w:marLeft w:val="0"/>
          <w:marRight w:val="0"/>
          <w:marTop w:val="120"/>
          <w:marBottom w:val="12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22284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1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9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60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1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jpg"/><Relationship Id="rId7" Type="http://schemas.openxmlformats.org/officeDocument/2006/relationships/footer" Target="footer1.xml"/><Relationship Id="rId8" Type="http://schemas.openxmlformats.org/officeDocument/2006/relationships/footer" Target="footer2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94</Words>
  <Characters>537</Characters>
  <Application>Microsoft Macintosh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/>
      <vt:lpstr>“There's a little bit of magic in every box!” - Cold Cereal by Adam Rex. Photo c</vt:lpstr>
      <vt:lpstr>Photo credits Vitaly Gariev, Timm Bursch, Slavco Malezan, Jess Zoerb, Ivan Shilo</vt:lpstr>
    </vt:vector>
  </TitlesOfParts>
  <LinksUpToDate>false</LinksUpToDate>
  <CharactersWithSpaces>630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4</cp:revision>
  <dcterms:created xsi:type="dcterms:W3CDTF">2026-01-09T09:25:00Z</dcterms:created>
  <dcterms:modified xsi:type="dcterms:W3CDTF">2026-01-09T09:31:00Z</dcterms:modified>
</cp:coreProperties>
</file>